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6A54" w14:textId="77777777" w:rsidR="00434E76" w:rsidRPr="00672176" w:rsidRDefault="00434E76" w:rsidP="00434E76">
      <w:pPr>
        <w:rPr>
          <w:sz w:val="18"/>
          <w:szCs w:val="18"/>
        </w:rPr>
      </w:pPr>
    </w:p>
    <w:p w14:paraId="106FDA3B" w14:textId="77777777" w:rsidR="00434E76" w:rsidRPr="00672176" w:rsidRDefault="00434E76" w:rsidP="00434E76">
      <w:pPr>
        <w:jc w:val="right"/>
        <w:outlineLvl w:val="0"/>
        <w:rPr>
          <w:b/>
          <w:sz w:val="18"/>
          <w:szCs w:val="18"/>
        </w:rPr>
      </w:pPr>
      <w:r w:rsidRPr="00672176">
        <w:rPr>
          <w:b/>
          <w:sz w:val="18"/>
          <w:szCs w:val="18"/>
        </w:rPr>
        <w:t>Додаток № 4</w:t>
      </w:r>
    </w:p>
    <w:p w14:paraId="2E13C860" w14:textId="77777777" w:rsidR="00434E76" w:rsidRPr="00672176" w:rsidRDefault="00434E76" w:rsidP="00434E76">
      <w:pPr>
        <w:jc w:val="right"/>
        <w:outlineLvl w:val="0"/>
        <w:rPr>
          <w:sz w:val="18"/>
          <w:szCs w:val="18"/>
        </w:rPr>
      </w:pPr>
      <w:r w:rsidRPr="00672176">
        <w:rPr>
          <w:sz w:val="18"/>
          <w:szCs w:val="18"/>
        </w:rPr>
        <w:t xml:space="preserve">до Договору приєднання </w:t>
      </w:r>
    </w:p>
    <w:p w14:paraId="47FAD488" w14:textId="77777777" w:rsidR="00434E76" w:rsidRPr="00672176" w:rsidRDefault="00434E76" w:rsidP="00434E76">
      <w:pPr>
        <w:jc w:val="right"/>
        <w:outlineLvl w:val="0"/>
        <w:rPr>
          <w:sz w:val="18"/>
          <w:szCs w:val="18"/>
        </w:rPr>
      </w:pPr>
      <w:r w:rsidRPr="00672176">
        <w:rPr>
          <w:sz w:val="18"/>
          <w:szCs w:val="18"/>
        </w:rPr>
        <w:t xml:space="preserve"> про поставку подарункових сертифікатів Сільпо</w:t>
      </w:r>
    </w:p>
    <w:p w14:paraId="7CB82E15" w14:textId="77777777" w:rsidR="00434E76" w:rsidRDefault="00434E76" w:rsidP="00434E76">
      <w:pPr>
        <w:jc w:val="right"/>
        <w:outlineLvl w:val="0"/>
        <w:rPr>
          <w:sz w:val="18"/>
          <w:szCs w:val="18"/>
        </w:rPr>
      </w:pPr>
      <w:r w:rsidRPr="00672176">
        <w:rPr>
          <w:sz w:val="18"/>
          <w:szCs w:val="18"/>
        </w:rPr>
        <w:t xml:space="preserve">від </w:t>
      </w:r>
      <w:r>
        <w:rPr>
          <w:sz w:val="18"/>
          <w:szCs w:val="18"/>
        </w:rPr>
        <w:t>16.05.2019</w:t>
      </w:r>
    </w:p>
    <w:p w14:paraId="40CCE32D" w14:textId="77777777" w:rsidR="00434E76" w:rsidRPr="00672176" w:rsidRDefault="00434E76" w:rsidP="00434E76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(у редакції Договору від 12.01.2024)</w:t>
      </w:r>
    </w:p>
    <w:p w14:paraId="0F33FF74" w14:textId="77777777" w:rsidR="00434E76" w:rsidRPr="00672176" w:rsidRDefault="00434E76" w:rsidP="00434E76">
      <w:pPr>
        <w:jc w:val="right"/>
        <w:outlineLvl w:val="0"/>
        <w:rPr>
          <w:b/>
          <w:sz w:val="18"/>
          <w:szCs w:val="18"/>
        </w:rPr>
      </w:pPr>
    </w:p>
    <w:p w14:paraId="58DBD144" w14:textId="77777777" w:rsidR="00434E76" w:rsidRPr="00672176" w:rsidRDefault="00434E76" w:rsidP="00434E76">
      <w:pPr>
        <w:jc w:val="right"/>
        <w:rPr>
          <w:sz w:val="18"/>
          <w:szCs w:val="18"/>
        </w:rPr>
      </w:pPr>
    </w:p>
    <w:p w14:paraId="03F80C87" w14:textId="77777777" w:rsidR="00434E76" w:rsidRPr="00672176" w:rsidRDefault="00434E76" w:rsidP="00434E76">
      <w:pPr>
        <w:spacing w:before="40" w:after="40"/>
        <w:ind w:left="4253"/>
        <w:contextualSpacing/>
        <w:jc w:val="right"/>
        <w:rPr>
          <w:rFonts w:ascii="Cambria" w:hAnsi="Cambria" w:cs="Calibri"/>
          <w:b/>
          <w:sz w:val="18"/>
          <w:szCs w:val="18"/>
        </w:rPr>
      </w:pPr>
      <w:r w:rsidRPr="00672176">
        <w:rPr>
          <w:rFonts w:ascii="Cambria" w:hAnsi="Cambria" w:cs="Calibri"/>
          <w:b/>
          <w:sz w:val="18"/>
          <w:szCs w:val="18"/>
        </w:rPr>
        <w:t>Директору Лесько Ю.А.</w:t>
      </w:r>
    </w:p>
    <w:p w14:paraId="5E053CF5" w14:textId="77777777" w:rsidR="00434E76" w:rsidRPr="00672176" w:rsidRDefault="00434E76" w:rsidP="00434E76">
      <w:pPr>
        <w:spacing w:before="40" w:after="40"/>
        <w:ind w:left="4253"/>
        <w:contextualSpacing/>
        <w:jc w:val="right"/>
        <w:rPr>
          <w:rFonts w:ascii="Cambria" w:hAnsi="Cambria" w:cs="Calibri"/>
          <w:b/>
          <w:sz w:val="18"/>
          <w:szCs w:val="18"/>
        </w:rPr>
      </w:pPr>
      <w:r w:rsidRPr="00672176">
        <w:rPr>
          <w:rFonts w:ascii="Cambria" w:hAnsi="Cambria" w:cs="Calibri"/>
          <w:b/>
          <w:sz w:val="18"/>
          <w:szCs w:val="18"/>
        </w:rPr>
        <w:t>ТОВ «</w:t>
      </w:r>
      <w:r w:rsidRPr="00672176">
        <w:rPr>
          <w:rFonts w:ascii="Cambria" w:hAnsi="Cambria" w:cs="Calibri"/>
          <w:b/>
          <w:caps/>
          <w:sz w:val="18"/>
          <w:szCs w:val="18"/>
        </w:rPr>
        <w:t>СІЛЬПО-ФУД»</w:t>
      </w:r>
      <w:r w:rsidRPr="00672176">
        <w:rPr>
          <w:rFonts w:ascii="Cambria" w:hAnsi="Cambria" w:cs="Calibri"/>
          <w:b/>
          <w:sz w:val="18"/>
          <w:szCs w:val="18"/>
        </w:rPr>
        <w:t xml:space="preserve"> </w:t>
      </w:r>
    </w:p>
    <w:p w14:paraId="0A005966" w14:textId="77777777" w:rsidR="00434E76" w:rsidRPr="00672176" w:rsidRDefault="00434E76" w:rsidP="00434E76">
      <w:pPr>
        <w:ind w:right="-108"/>
        <w:jc w:val="right"/>
        <w:rPr>
          <w:bCs/>
          <w:sz w:val="18"/>
          <w:szCs w:val="18"/>
        </w:rPr>
      </w:pPr>
      <w:r w:rsidRPr="00672176">
        <w:rPr>
          <w:bCs/>
          <w:sz w:val="18"/>
          <w:szCs w:val="18"/>
        </w:rPr>
        <w:t xml:space="preserve">Місцезнаходження : </w:t>
      </w:r>
      <w:r>
        <w:t xml:space="preserve">02152, м. Київ, пр. Павла Тичини 1В, </w:t>
      </w:r>
      <w:proofErr w:type="spellStart"/>
      <w:r>
        <w:t>каб</w:t>
      </w:r>
      <w:proofErr w:type="spellEnd"/>
      <w:r>
        <w:t>. 188</w:t>
      </w:r>
    </w:p>
    <w:p w14:paraId="4A726217" w14:textId="77777777" w:rsidR="00434E76" w:rsidRPr="00672176" w:rsidRDefault="00434E76" w:rsidP="00434E76">
      <w:pPr>
        <w:ind w:right="-108"/>
        <w:jc w:val="right"/>
        <w:rPr>
          <w:bCs/>
          <w:sz w:val="18"/>
          <w:szCs w:val="18"/>
        </w:rPr>
      </w:pPr>
      <w:r w:rsidRPr="00672176">
        <w:rPr>
          <w:bCs/>
          <w:sz w:val="18"/>
          <w:szCs w:val="18"/>
        </w:rPr>
        <w:t>Код ЄДРПОУ 40720198</w:t>
      </w:r>
    </w:p>
    <w:p w14:paraId="2129E380" w14:textId="77777777" w:rsidR="00434E76" w:rsidRPr="00672176" w:rsidRDefault="00434E76" w:rsidP="00434E76">
      <w:pPr>
        <w:ind w:right="-108"/>
        <w:jc w:val="right"/>
        <w:rPr>
          <w:bCs/>
          <w:sz w:val="18"/>
          <w:szCs w:val="18"/>
        </w:rPr>
      </w:pPr>
      <w:proofErr w:type="spellStart"/>
      <w:r w:rsidRPr="00672176">
        <w:rPr>
          <w:bCs/>
          <w:sz w:val="18"/>
          <w:szCs w:val="18"/>
        </w:rPr>
        <w:t>Тел</w:t>
      </w:r>
      <w:proofErr w:type="spellEnd"/>
      <w:r w:rsidRPr="00672176">
        <w:rPr>
          <w:bCs/>
          <w:sz w:val="18"/>
          <w:szCs w:val="18"/>
        </w:rPr>
        <w:t>. (044) 593-46-17</w:t>
      </w:r>
    </w:p>
    <w:p w14:paraId="5F09627D" w14:textId="77777777" w:rsidR="00434E76" w:rsidRPr="00672176" w:rsidRDefault="00434E76" w:rsidP="00434E76">
      <w:pPr>
        <w:ind w:left="4253"/>
        <w:contextualSpacing/>
        <w:rPr>
          <w:rFonts w:ascii="Cambria" w:hAnsi="Cambria" w:cs="Calibri"/>
          <w:sz w:val="18"/>
          <w:szCs w:val="18"/>
        </w:rPr>
      </w:pPr>
    </w:p>
    <w:p w14:paraId="06145012" w14:textId="77777777" w:rsidR="00434E76" w:rsidRPr="00672176" w:rsidRDefault="00434E76" w:rsidP="00434E76">
      <w:pPr>
        <w:spacing w:line="480" w:lineRule="auto"/>
        <w:contextualSpacing/>
        <w:jc w:val="center"/>
        <w:rPr>
          <w:rFonts w:ascii="Cambria" w:hAnsi="Cambria" w:cs="Calibri"/>
          <w:b/>
          <w:sz w:val="18"/>
          <w:szCs w:val="18"/>
        </w:rPr>
      </w:pPr>
    </w:p>
    <w:p w14:paraId="54508347" w14:textId="77777777" w:rsidR="00434E76" w:rsidRPr="00672176" w:rsidRDefault="00434E76" w:rsidP="00434E76">
      <w:pPr>
        <w:rPr>
          <w:sz w:val="18"/>
          <w:szCs w:val="18"/>
        </w:rPr>
      </w:pPr>
    </w:p>
    <w:p w14:paraId="2FC9123C" w14:textId="77777777" w:rsidR="00434E76" w:rsidRPr="00672176" w:rsidRDefault="00434E76" w:rsidP="00434E76">
      <w:pPr>
        <w:jc w:val="center"/>
        <w:rPr>
          <w:sz w:val="18"/>
          <w:szCs w:val="18"/>
          <w:lang w:val="ru-RU"/>
        </w:rPr>
      </w:pPr>
    </w:p>
    <w:p w14:paraId="4FCD60A9" w14:textId="77777777" w:rsidR="00434E76" w:rsidRPr="00672176" w:rsidRDefault="00434E76" w:rsidP="00434E76">
      <w:pPr>
        <w:jc w:val="center"/>
        <w:rPr>
          <w:sz w:val="18"/>
          <w:szCs w:val="18"/>
        </w:rPr>
      </w:pPr>
      <w:r w:rsidRPr="00672176">
        <w:rPr>
          <w:sz w:val="18"/>
          <w:szCs w:val="18"/>
        </w:rPr>
        <w:t xml:space="preserve">Заявка  на замовлення Подарункових Сертифікатів Сільпо </w:t>
      </w:r>
      <w:r w:rsidRPr="00672176">
        <w:rPr>
          <w:bCs/>
          <w:sz w:val="18"/>
          <w:szCs w:val="18"/>
        </w:rPr>
        <w:t xml:space="preserve">та/або </w:t>
      </w:r>
      <w:r w:rsidRPr="00672176">
        <w:rPr>
          <w:sz w:val="18"/>
          <w:szCs w:val="18"/>
        </w:rPr>
        <w:t>Електронних Сертифікатів Сільпо</w:t>
      </w:r>
    </w:p>
    <w:p w14:paraId="15021D92" w14:textId="77777777" w:rsidR="00434E76" w:rsidRPr="00672176" w:rsidRDefault="00434E76" w:rsidP="00434E76">
      <w:pPr>
        <w:jc w:val="center"/>
        <w:rPr>
          <w:sz w:val="18"/>
          <w:szCs w:val="18"/>
        </w:rPr>
      </w:pPr>
    </w:p>
    <w:p w14:paraId="0D352C47" w14:textId="77777777" w:rsidR="00434E76" w:rsidRPr="00672176" w:rsidRDefault="00434E76" w:rsidP="00434E76">
      <w:pPr>
        <w:spacing w:line="480" w:lineRule="auto"/>
        <w:ind w:left="-426"/>
        <w:contextualSpacing/>
        <w:jc w:val="center"/>
        <w:rPr>
          <w:b/>
          <w:sz w:val="18"/>
          <w:szCs w:val="18"/>
        </w:rPr>
      </w:pPr>
      <w:r w:rsidRPr="00672176">
        <w:rPr>
          <w:b/>
          <w:sz w:val="18"/>
          <w:szCs w:val="18"/>
        </w:rPr>
        <w:t>№___________________  від _______    _______________ 20_____ року</w:t>
      </w:r>
    </w:p>
    <w:p w14:paraId="4BF06926" w14:textId="77777777" w:rsidR="00434E76" w:rsidRPr="00672176" w:rsidRDefault="00434E76" w:rsidP="00434E76">
      <w:pPr>
        <w:contextualSpacing/>
        <w:jc w:val="both"/>
        <w:rPr>
          <w:b/>
          <w:sz w:val="18"/>
          <w:szCs w:val="18"/>
        </w:rPr>
      </w:pPr>
    </w:p>
    <w:p w14:paraId="60FEA9F9" w14:textId="77777777" w:rsidR="00434E76" w:rsidRPr="00672176" w:rsidRDefault="00434E76" w:rsidP="00434E76">
      <w:pPr>
        <w:jc w:val="both"/>
        <w:rPr>
          <w:sz w:val="18"/>
          <w:szCs w:val="18"/>
        </w:rPr>
      </w:pPr>
      <w:r w:rsidRPr="00672176">
        <w:rPr>
          <w:sz w:val="18"/>
          <w:szCs w:val="18"/>
        </w:rPr>
        <w:t xml:space="preserve">________________________________________________________________________________________________________  найменування Покупця), місцезнаходження ____________________________________________________________________________________________________________________, </w:t>
      </w:r>
      <w:proofErr w:type="spellStart"/>
      <w:r w:rsidRPr="00672176">
        <w:rPr>
          <w:sz w:val="18"/>
          <w:szCs w:val="18"/>
        </w:rPr>
        <w:t>тел</w:t>
      </w:r>
      <w:proofErr w:type="spellEnd"/>
      <w:r w:rsidRPr="00672176">
        <w:rPr>
          <w:sz w:val="18"/>
          <w:szCs w:val="18"/>
        </w:rPr>
        <w:t xml:space="preserve">./факс _______________________________________________________________________________________________________________, в особі _______________________________________________________________________________________________________, який (-а) діє на підставі __________________________, замовляє </w:t>
      </w:r>
    </w:p>
    <w:p w14:paraId="24CBA720" w14:textId="77777777" w:rsidR="00434E76" w:rsidRPr="00672176" w:rsidRDefault="00434E76" w:rsidP="00434E76">
      <w:pPr>
        <w:jc w:val="both"/>
        <w:rPr>
          <w:sz w:val="18"/>
          <w:szCs w:val="18"/>
        </w:rPr>
      </w:pPr>
      <w:r w:rsidRPr="00672176">
        <w:rPr>
          <w:sz w:val="18"/>
          <w:szCs w:val="18"/>
        </w:rPr>
        <w:t>Подарункові Сертифікати Сільпо в наступній кількості та номіналом: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395"/>
        <w:tblGridChange w:id="0">
          <w:tblGrid>
            <w:gridCol w:w="4251"/>
            <w:gridCol w:w="4395"/>
          </w:tblGrid>
        </w:tblGridChange>
      </w:tblGrid>
      <w:tr w:rsidR="00434E76" w:rsidRPr="00672176" w14:paraId="5A8A0890" w14:textId="77777777" w:rsidTr="00721E05">
        <w:tc>
          <w:tcPr>
            <w:tcW w:w="4251" w:type="dxa"/>
            <w:shd w:val="clear" w:color="auto" w:fill="auto"/>
          </w:tcPr>
          <w:p w14:paraId="33D73F28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  <w:r w:rsidRPr="00672176">
              <w:rPr>
                <w:sz w:val="18"/>
                <w:szCs w:val="18"/>
              </w:rPr>
              <w:t>Номінал Сертифікату</w:t>
            </w:r>
          </w:p>
        </w:tc>
        <w:tc>
          <w:tcPr>
            <w:tcW w:w="4395" w:type="dxa"/>
            <w:shd w:val="clear" w:color="auto" w:fill="auto"/>
          </w:tcPr>
          <w:p w14:paraId="639EB4C6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  <w:r w:rsidRPr="00672176">
              <w:rPr>
                <w:sz w:val="18"/>
                <w:szCs w:val="18"/>
              </w:rPr>
              <w:t>Кількість, шт.</w:t>
            </w:r>
          </w:p>
        </w:tc>
      </w:tr>
      <w:tr w:rsidR="00434E76" w:rsidRPr="00672176" w14:paraId="0E6477CA" w14:textId="77777777" w:rsidTr="00721E05">
        <w:tc>
          <w:tcPr>
            <w:tcW w:w="4251" w:type="dxa"/>
            <w:shd w:val="clear" w:color="auto" w:fill="auto"/>
          </w:tcPr>
          <w:p w14:paraId="7C776715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395" w:type="dxa"/>
            <w:shd w:val="clear" w:color="auto" w:fill="auto"/>
          </w:tcPr>
          <w:p w14:paraId="0BBA8A9E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</w:p>
        </w:tc>
      </w:tr>
      <w:tr w:rsidR="00434E76" w:rsidRPr="00672176" w14:paraId="1AE46BF8" w14:textId="77777777" w:rsidTr="00721E05">
        <w:tc>
          <w:tcPr>
            <w:tcW w:w="4251" w:type="dxa"/>
            <w:shd w:val="clear" w:color="auto" w:fill="auto"/>
          </w:tcPr>
          <w:p w14:paraId="3F543030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95" w:type="dxa"/>
            <w:shd w:val="clear" w:color="auto" w:fill="auto"/>
          </w:tcPr>
          <w:p w14:paraId="1BC976EF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</w:p>
        </w:tc>
      </w:tr>
      <w:tr w:rsidR="00434E76" w:rsidRPr="00672176" w14:paraId="145AB944" w14:textId="77777777" w:rsidTr="00721E05">
        <w:tc>
          <w:tcPr>
            <w:tcW w:w="4251" w:type="dxa"/>
            <w:shd w:val="clear" w:color="auto" w:fill="auto"/>
          </w:tcPr>
          <w:p w14:paraId="480EC4F6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95" w:type="dxa"/>
            <w:shd w:val="clear" w:color="auto" w:fill="auto"/>
          </w:tcPr>
          <w:p w14:paraId="79A6F039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</w:p>
        </w:tc>
      </w:tr>
      <w:tr w:rsidR="00434E76" w:rsidRPr="00672176" w14:paraId="3DBB6F95" w14:textId="77777777" w:rsidTr="00721E05">
        <w:tc>
          <w:tcPr>
            <w:tcW w:w="4251" w:type="dxa"/>
            <w:shd w:val="clear" w:color="auto" w:fill="auto"/>
          </w:tcPr>
          <w:p w14:paraId="7782113C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395" w:type="dxa"/>
            <w:shd w:val="clear" w:color="auto" w:fill="auto"/>
          </w:tcPr>
          <w:p w14:paraId="53DC1917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</w:p>
        </w:tc>
      </w:tr>
      <w:tr w:rsidR="00434E76" w:rsidRPr="00672176" w14:paraId="5C375882" w14:textId="77777777" w:rsidTr="00721E05">
        <w:tc>
          <w:tcPr>
            <w:tcW w:w="4251" w:type="dxa"/>
            <w:shd w:val="clear" w:color="auto" w:fill="auto"/>
          </w:tcPr>
          <w:p w14:paraId="5AB47401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4395" w:type="dxa"/>
            <w:shd w:val="clear" w:color="auto" w:fill="auto"/>
          </w:tcPr>
          <w:p w14:paraId="57D33223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</w:p>
        </w:tc>
      </w:tr>
    </w:tbl>
    <w:p w14:paraId="524B4D5D" w14:textId="77777777" w:rsidR="00434E76" w:rsidRPr="00672176" w:rsidRDefault="00434E76" w:rsidP="00434E76">
      <w:pPr>
        <w:jc w:val="both"/>
        <w:rPr>
          <w:sz w:val="18"/>
          <w:szCs w:val="18"/>
        </w:rPr>
      </w:pPr>
      <w:r w:rsidRPr="00672176">
        <w:rPr>
          <w:sz w:val="18"/>
          <w:szCs w:val="18"/>
        </w:rPr>
        <w:t>Електронні Подарункові Сертифікати Сільпо в наступній кількості та номіналом: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395"/>
        <w:tblGridChange w:id="1">
          <w:tblGrid>
            <w:gridCol w:w="4251"/>
            <w:gridCol w:w="4395"/>
          </w:tblGrid>
        </w:tblGridChange>
      </w:tblGrid>
      <w:tr w:rsidR="00434E76" w:rsidRPr="00672176" w14:paraId="240F45BF" w14:textId="77777777" w:rsidTr="00721E05">
        <w:tc>
          <w:tcPr>
            <w:tcW w:w="4251" w:type="dxa"/>
            <w:shd w:val="clear" w:color="auto" w:fill="auto"/>
          </w:tcPr>
          <w:p w14:paraId="2DE3D655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  <w:r w:rsidRPr="00672176">
              <w:rPr>
                <w:sz w:val="18"/>
                <w:szCs w:val="18"/>
              </w:rPr>
              <w:t>Номінал Електронного Сертифікату</w:t>
            </w:r>
          </w:p>
        </w:tc>
        <w:tc>
          <w:tcPr>
            <w:tcW w:w="4395" w:type="dxa"/>
            <w:shd w:val="clear" w:color="auto" w:fill="auto"/>
          </w:tcPr>
          <w:p w14:paraId="18A243C9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  <w:r w:rsidRPr="00672176">
              <w:rPr>
                <w:sz w:val="18"/>
                <w:szCs w:val="18"/>
              </w:rPr>
              <w:t>Кількість, шт.</w:t>
            </w:r>
          </w:p>
        </w:tc>
      </w:tr>
      <w:tr w:rsidR="00434E76" w:rsidRPr="00672176" w14:paraId="65F35FAC" w14:textId="77777777" w:rsidTr="00721E05">
        <w:tc>
          <w:tcPr>
            <w:tcW w:w="4251" w:type="dxa"/>
            <w:shd w:val="clear" w:color="auto" w:fill="auto"/>
          </w:tcPr>
          <w:p w14:paraId="78F36E0D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95" w:type="dxa"/>
            <w:shd w:val="clear" w:color="auto" w:fill="auto"/>
          </w:tcPr>
          <w:p w14:paraId="2DD1D55F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</w:p>
        </w:tc>
      </w:tr>
      <w:tr w:rsidR="00434E76" w:rsidRPr="00672176" w14:paraId="0E27E04A" w14:textId="77777777" w:rsidTr="00721E05">
        <w:tc>
          <w:tcPr>
            <w:tcW w:w="4251" w:type="dxa"/>
            <w:shd w:val="clear" w:color="auto" w:fill="auto"/>
          </w:tcPr>
          <w:p w14:paraId="44AA323C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395" w:type="dxa"/>
            <w:shd w:val="clear" w:color="auto" w:fill="auto"/>
          </w:tcPr>
          <w:p w14:paraId="5055FF16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</w:p>
        </w:tc>
      </w:tr>
      <w:tr w:rsidR="00434E76" w:rsidRPr="00672176" w14:paraId="3DB79F3A" w14:textId="77777777" w:rsidTr="00721E05">
        <w:tc>
          <w:tcPr>
            <w:tcW w:w="4251" w:type="dxa"/>
            <w:shd w:val="clear" w:color="auto" w:fill="auto"/>
          </w:tcPr>
          <w:p w14:paraId="2AD41C93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95" w:type="dxa"/>
            <w:shd w:val="clear" w:color="auto" w:fill="auto"/>
          </w:tcPr>
          <w:p w14:paraId="2658F4E4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</w:p>
        </w:tc>
      </w:tr>
      <w:tr w:rsidR="00434E76" w:rsidRPr="00672176" w14:paraId="6FEAA564" w14:textId="77777777" w:rsidTr="00721E05">
        <w:tc>
          <w:tcPr>
            <w:tcW w:w="4251" w:type="dxa"/>
            <w:shd w:val="clear" w:color="auto" w:fill="auto"/>
          </w:tcPr>
          <w:p w14:paraId="48644A16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95" w:type="dxa"/>
            <w:shd w:val="clear" w:color="auto" w:fill="auto"/>
          </w:tcPr>
          <w:p w14:paraId="4A7B1BE9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</w:p>
        </w:tc>
      </w:tr>
      <w:tr w:rsidR="00434E76" w:rsidRPr="00672176" w14:paraId="3C70BD5B" w14:textId="77777777" w:rsidTr="00721E05">
        <w:tc>
          <w:tcPr>
            <w:tcW w:w="4251" w:type="dxa"/>
            <w:shd w:val="clear" w:color="auto" w:fill="auto"/>
          </w:tcPr>
          <w:p w14:paraId="17D7CED0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395" w:type="dxa"/>
            <w:shd w:val="clear" w:color="auto" w:fill="auto"/>
          </w:tcPr>
          <w:p w14:paraId="4D25C12D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</w:p>
        </w:tc>
      </w:tr>
      <w:tr w:rsidR="00434E76" w:rsidRPr="00672176" w14:paraId="0FFC6BA4" w14:textId="77777777" w:rsidTr="00721E05">
        <w:tc>
          <w:tcPr>
            <w:tcW w:w="4251" w:type="dxa"/>
            <w:shd w:val="clear" w:color="auto" w:fill="auto"/>
          </w:tcPr>
          <w:p w14:paraId="4C1D1603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4395" w:type="dxa"/>
            <w:shd w:val="clear" w:color="auto" w:fill="auto"/>
          </w:tcPr>
          <w:p w14:paraId="12E255A6" w14:textId="77777777" w:rsidR="00434E76" w:rsidRPr="00672176" w:rsidRDefault="00434E76" w:rsidP="00721E05">
            <w:pPr>
              <w:jc w:val="both"/>
              <w:rPr>
                <w:sz w:val="18"/>
                <w:szCs w:val="18"/>
              </w:rPr>
            </w:pPr>
          </w:p>
        </w:tc>
      </w:tr>
    </w:tbl>
    <w:p w14:paraId="61BA3E1B" w14:textId="77777777" w:rsidR="00434E76" w:rsidRPr="00672176" w:rsidRDefault="00434E76" w:rsidP="00434E76">
      <w:pPr>
        <w:jc w:val="both"/>
        <w:rPr>
          <w:sz w:val="18"/>
          <w:szCs w:val="18"/>
        </w:rPr>
      </w:pPr>
    </w:p>
    <w:p w14:paraId="40ED6F3F" w14:textId="77777777" w:rsidR="00434E76" w:rsidRPr="00672176" w:rsidRDefault="00434E76" w:rsidP="00434E76">
      <w:pPr>
        <w:jc w:val="both"/>
        <w:rPr>
          <w:sz w:val="18"/>
          <w:szCs w:val="18"/>
        </w:rPr>
      </w:pPr>
    </w:p>
    <w:p w14:paraId="6FD18AC4" w14:textId="77777777" w:rsidR="00434E76" w:rsidRPr="00672176" w:rsidRDefault="00434E76" w:rsidP="00434E76">
      <w:pPr>
        <w:jc w:val="both"/>
        <w:rPr>
          <w:sz w:val="18"/>
          <w:szCs w:val="18"/>
        </w:rPr>
      </w:pPr>
      <w:r w:rsidRPr="00672176">
        <w:rPr>
          <w:sz w:val="18"/>
          <w:szCs w:val="18"/>
        </w:rPr>
        <w:t xml:space="preserve">Просимо погодити дану заявку шляхом виставлення відповідного рахунка - фактури.  </w:t>
      </w:r>
    </w:p>
    <w:p w14:paraId="54C57AF6" w14:textId="77777777" w:rsidR="00434E76" w:rsidRPr="00672176" w:rsidRDefault="00434E76" w:rsidP="00434E76">
      <w:pPr>
        <w:jc w:val="both"/>
        <w:rPr>
          <w:sz w:val="18"/>
          <w:szCs w:val="18"/>
        </w:rPr>
      </w:pPr>
    </w:p>
    <w:p w14:paraId="370B0FA7" w14:textId="77777777" w:rsidR="00434E76" w:rsidRPr="00672176" w:rsidRDefault="00434E76" w:rsidP="00434E76">
      <w:pPr>
        <w:jc w:val="both"/>
        <w:rPr>
          <w:sz w:val="18"/>
          <w:szCs w:val="18"/>
        </w:rPr>
      </w:pPr>
      <w:r w:rsidRPr="00672176">
        <w:rPr>
          <w:sz w:val="18"/>
          <w:szCs w:val="18"/>
        </w:rPr>
        <w:t xml:space="preserve">Реквізити для отримання рахунку – фактури:  __________ </w:t>
      </w:r>
    </w:p>
    <w:p w14:paraId="3E643CCE" w14:textId="77777777" w:rsidR="00434E76" w:rsidRPr="00672176" w:rsidRDefault="00434E76" w:rsidP="00434E76">
      <w:pPr>
        <w:tabs>
          <w:tab w:val="num" w:pos="0"/>
          <w:tab w:val="num" w:pos="540"/>
        </w:tabs>
        <w:contextualSpacing/>
        <w:jc w:val="both"/>
        <w:rPr>
          <w:sz w:val="18"/>
          <w:szCs w:val="18"/>
        </w:rPr>
      </w:pPr>
    </w:p>
    <w:p w14:paraId="267D7B16" w14:textId="77777777" w:rsidR="00434E76" w:rsidRPr="00672176" w:rsidRDefault="00434E76" w:rsidP="00434E76">
      <w:pPr>
        <w:tabs>
          <w:tab w:val="num" w:pos="540"/>
        </w:tabs>
        <w:ind w:hanging="142"/>
        <w:contextualSpacing/>
        <w:jc w:val="both"/>
        <w:rPr>
          <w:sz w:val="18"/>
          <w:szCs w:val="18"/>
        </w:rPr>
      </w:pPr>
    </w:p>
    <w:p w14:paraId="36E7C313" w14:textId="77777777" w:rsidR="00434E76" w:rsidRPr="00672176" w:rsidRDefault="00434E76" w:rsidP="00434E76">
      <w:pPr>
        <w:tabs>
          <w:tab w:val="num" w:pos="540"/>
        </w:tabs>
        <w:ind w:hanging="142"/>
        <w:contextualSpacing/>
        <w:jc w:val="both"/>
        <w:rPr>
          <w:sz w:val="18"/>
          <w:szCs w:val="18"/>
        </w:rPr>
      </w:pPr>
      <w:r w:rsidRPr="00672176">
        <w:rPr>
          <w:sz w:val="18"/>
          <w:szCs w:val="18"/>
        </w:rPr>
        <w:t>Покупець _______________________________________________________________________(підпис, посада, ПІБ)</w:t>
      </w:r>
    </w:p>
    <w:p w14:paraId="74337FB3" w14:textId="77777777" w:rsidR="00434E76" w:rsidRPr="00672176" w:rsidRDefault="00434E76" w:rsidP="00434E76">
      <w:pPr>
        <w:tabs>
          <w:tab w:val="num" w:pos="540"/>
        </w:tabs>
        <w:ind w:hanging="567"/>
        <w:contextualSpacing/>
        <w:jc w:val="both"/>
        <w:rPr>
          <w:sz w:val="18"/>
          <w:szCs w:val="18"/>
        </w:rPr>
      </w:pPr>
    </w:p>
    <w:p w14:paraId="76B6E106" w14:textId="77777777" w:rsidR="00434E76" w:rsidRPr="00672176" w:rsidRDefault="00434E76" w:rsidP="00434E76">
      <w:pPr>
        <w:tabs>
          <w:tab w:val="num" w:pos="540"/>
        </w:tabs>
        <w:ind w:hanging="567"/>
        <w:contextualSpacing/>
        <w:jc w:val="center"/>
        <w:rPr>
          <w:sz w:val="18"/>
          <w:szCs w:val="18"/>
        </w:rPr>
      </w:pPr>
      <w:r w:rsidRPr="00672176">
        <w:rPr>
          <w:sz w:val="18"/>
          <w:szCs w:val="18"/>
        </w:rPr>
        <w:t xml:space="preserve">                                                                                                                   МП</w:t>
      </w:r>
    </w:p>
    <w:p w14:paraId="60E38BB4" w14:textId="77777777" w:rsidR="00434E76" w:rsidRPr="00672176" w:rsidRDefault="00434E76" w:rsidP="00434E76">
      <w:pPr>
        <w:jc w:val="center"/>
        <w:rPr>
          <w:sz w:val="18"/>
          <w:szCs w:val="18"/>
        </w:rPr>
      </w:pPr>
    </w:p>
    <w:p w14:paraId="1EBC66A7" w14:textId="77777777" w:rsidR="000B6294" w:rsidRDefault="00434E76"/>
    <w:sectPr w:rsidR="000B6294" w:rsidSect="006721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76"/>
    <w:rsid w:val="001C442B"/>
    <w:rsid w:val="002F0A4B"/>
    <w:rsid w:val="00434E76"/>
    <w:rsid w:val="00F1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D797"/>
  <w15:chartTrackingRefBased/>
  <w15:docId w15:val="{F30EA770-90ED-4606-9763-F3B9545C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Людмила Юріївна</dc:creator>
  <cp:keywords/>
  <dc:description/>
  <cp:lastModifiedBy>Паршина Людмила Юріївна</cp:lastModifiedBy>
  <cp:revision>1</cp:revision>
  <dcterms:created xsi:type="dcterms:W3CDTF">2024-01-18T19:42:00Z</dcterms:created>
  <dcterms:modified xsi:type="dcterms:W3CDTF">2024-01-18T19:42:00Z</dcterms:modified>
</cp:coreProperties>
</file>